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EBAFD" w14:textId="77777777" w:rsidR="004678D2" w:rsidRDefault="004678D2" w:rsidP="007B294D">
      <w:pPr>
        <w:jc w:val="center"/>
        <w:rPr>
          <w:rFonts w:ascii="Arial" w:hAnsi="Arial" w:cs="Arial"/>
          <w:lang w:eastAsia="ko-KR"/>
        </w:rPr>
      </w:pPr>
    </w:p>
    <w:p w14:paraId="2FB85E24" w14:textId="77777777"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14:paraId="4F0069F0" w14:textId="35710941" w:rsidR="00506C33" w:rsidRPr="00667900" w:rsidRDefault="00B16E03" w:rsidP="00924305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November </w:t>
      </w:r>
      <w:r w:rsidR="00924305">
        <w:rPr>
          <w:rFonts w:asciiTheme="minorHAnsi" w:hAnsiTheme="minorHAnsi" w:cs="Arial"/>
          <w:sz w:val="28"/>
          <w:szCs w:val="28"/>
        </w:rPr>
        <w:t>19, 2020</w:t>
      </w:r>
    </w:p>
    <w:p w14:paraId="5DECF460" w14:textId="77777777"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667FF0F" w14:textId="6088C451" w:rsidR="002419CB" w:rsidRPr="00AA01DC" w:rsidRDefault="00F563FC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 xml:space="preserve">: </w:t>
      </w:r>
      <w:r w:rsidR="00FF752D">
        <w:rPr>
          <w:rFonts w:ascii="Calibri" w:hAnsi="Calibri" w:cs="Arial"/>
          <w:sz w:val="22"/>
          <w:szCs w:val="22"/>
        </w:rPr>
        <w:tab/>
      </w:r>
      <w:r w:rsidR="009D67EF">
        <w:rPr>
          <w:rFonts w:ascii="Calibri" w:hAnsi="Calibri" w:cs="Arial"/>
          <w:sz w:val="22"/>
          <w:szCs w:val="22"/>
        </w:rPr>
        <w:t xml:space="preserve">Lauren Delaubell (chair), </w:t>
      </w:r>
      <w:r w:rsidR="00B5098A">
        <w:rPr>
          <w:rFonts w:ascii="Calibri" w:hAnsi="Calibri" w:cs="Arial"/>
          <w:sz w:val="22"/>
          <w:szCs w:val="22"/>
        </w:rPr>
        <w:t xml:space="preserve">Carol Van Der Karr, Bruce Mattingly, </w:t>
      </w:r>
      <w:r w:rsidR="009D67EF">
        <w:rPr>
          <w:rFonts w:ascii="Calibri" w:hAnsi="Calibri" w:cs="Arial"/>
          <w:sz w:val="22"/>
          <w:szCs w:val="22"/>
        </w:rPr>
        <w:t xml:space="preserve">Nancy Diller, </w:t>
      </w:r>
      <w:r w:rsidR="00B5098A">
        <w:rPr>
          <w:rFonts w:ascii="Calibri" w:hAnsi="Calibri" w:cs="Arial"/>
          <w:sz w:val="22"/>
          <w:szCs w:val="22"/>
        </w:rPr>
        <w:t>Steve Cunningham, Daniel Radus, Garrett Otto, Gregory Ketcham, Eunyoun</w:t>
      </w:r>
      <w:r w:rsidR="009D67EF">
        <w:rPr>
          <w:rFonts w:ascii="Calibri" w:hAnsi="Calibri" w:cs="Arial"/>
          <w:sz w:val="22"/>
          <w:szCs w:val="22"/>
        </w:rPr>
        <w:t>g</w:t>
      </w:r>
      <w:r w:rsidR="00B5098A">
        <w:rPr>
          <w:rFonts w:ascii="Calibri" w:hAnsi="Calibri" w:cs="Arial"/>
          <w:sz w:val="22"/>
          <w:szCs w:val="22"/>
        </w:rPr>
        <w:t xml:space="preserve"> Jung, Doug Armstead</w:t>
      </w:r>
      <w:r w:rsidR="0091331A">
        <w:rPr>
          <w:rFonts w:ascii="Calibri" w:hAnsi="Calibri" w:cs="Arial"/>
          <w:sz w:val="22"/>
          <w:szCs w:val="22"/>
        </w:rPr>
        <w:t>, Mec</w:t>
      </w:r>
      <w:r w:rsidR="009D67EF">
        <w:rPr>
          <w:rFonts w:ascii="Calibri" w:hAnsi="Calibri" w:cs="Arial"/>
          <w:sz w:val="22"/>
          <w:szCs w:val="22"/>
        </w:rPr>
        <w:t>k</w:t>
      </w:r>
      <w:r w:rsidR="0091331A">
        <w:rPr>
          <w:rFonts w:ascii="Calibri" w:hAnsi="Calibri" w:cs="Arial"/>
          <w:sz w:val="22"/>
          <w:szCs w:val="22"/>
        </w:rPr>
        <w:t>e Nagel, Lauren Delaubell</w:t>
      </w:r>
    </w:p>
    <w:p w14:paraId="3EB0C9C7" w14:textId="77777777" w:rsidR="003B03C3" w:rsidRPr="003B03C3" w:rsidRDefault="003B03C3" w:rsidP="00AD335B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</w:p>
    <w:p w14:paraId="1F399D47" w14:textId="7F70E159" w:rsidR="00E57F3A" w:rsidRPr="004678D2" w:rsidRDefault="00C20440" w:rsidP="00AD335B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91331A">
        <w:rPr>
          <w:rFonts w:ascii="Calibri" w:hAnsi="Calibri" w:cs="Arial"/>
          <w:sz w:val="22"/>
          <w:szCs w:val="22"/>
        </w:rPr>
        <w:t xml:space="preserve"> </w:t>
      </w:r>
      <w:r w:rsidR="009D67EF">
        <w:rPr>
          <w:rFonts w:ascii="Calibri" w:hAnsi="Calibri" w:cs="Arial"/>
          <w:sz w:val="22"/>
          <w:szCs w:val="22"/>
        </w:rPr>
        <w:t xml:space="preserve"> </w:t>
      </w:r>
      <w:r w:rsidR="009D67EF">
        <w:rPr>
          <w:rFonts w:ascii="Calibri" w:hAnsi="Calibri" w:cs="Arial"/>
          <w:sz w:val="22"/>
          <w:szCs w:val="22"/>
        </w:rPr>
        <w:t>Ryan Fiddler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14:paraId="5D73B70E" w14:textId="77777777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0053794D" w14:textId="77777777"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1D611D8C" w14:textId="77777777"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14:paraId="31B73B89" w14:textId="77777777"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14:paraId="3211813B" w14:textId="77777777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B428E72" w14:textId="77777777" w:rsidR="003B03C3" w:rsidRPr="00751DD0" w:rsidRDefault="00B5098A" w:rsidP="001D5BE2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751DD0">
              <w:rPr>
                <w:rFonts w:asciiTheme="majorHAnsi" w:hAnsiTheme="majorHAnsi"/>
                <w:b/>
                <w:sz w:val="22"/>
                <w:szCs w:val="22"/>
              </w:rPr>
              <w:t>Approval of 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35F76A5" w14:textId="002E293B" w:rsidR="003B03C3" w:rsidRPr="00751DD0" w:rsidRDefault="00DD45DC" w:rsidP="009B42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Discussed additions; any other additions should be emailed to Lauren today.</w:t>
            </w: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0575982" w14:textId="6310A9F0" w:rsidR="003B03C3" w:rsidRPr="00506C33" w:rsidRDefault="00AA3DCD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Lauren will correct by end of day.</w:t>
            </w:r>
          </w:p>
        </w:tc>
      </w:tr>
      <w:tr w:rsidR="009B42B0" w:rsidRPr="00506C33" w14:paraId="1731E87C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4978654" w14:textId="77777777" w:rsidR="00AD335B" w:rsidRPr="00751DD0" w:rsidRDefault="00D9694D" w:rsidP="00AD335B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  <w:lang w:eastAsia="ko-KR"/>
              </w:rPr>
            </w:pPr>
            <w:r w:rsidRPr="00751DD0">
              <w:rPr>
                <w:rFonts w:asciiTheme="majorHAnsi" w:hAnsiTheme="majorHAnsi" w:cs="Batang"/>
                <w:b/>
                <w:sz w:val="22"/>
                <w:szCs w:val="22"/>
                <w:lang w:eastAsia="ko-KR"/>
              </w:rPr>
              <w:t>Review any GE proposals in Curriculog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4094133" w14:textId="77777777" w:rsidR="009B42B0" w:rsidRPr="00751DD0" w:rsidRDefault="0091331A" w:rsidP="009B42B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751DD0">
              <w:rPr>
                <w:rFonts w:asciiTheme="minorHAnsi" w:hAnsiTheme="minorHAnsi" w:cstheme="minorHAnsi"/>
              </w:rPr>
              <w:t>No GE proposal submitted</w:t>
            </w:r>
            <w:r w:rsidR="00D9694D" w:rsidRPr="00751DD0">
              <w:rPr>
                <w:rFonts w:asciiTheme="minorHAnsi" w:hAnsiTheme="minorHAnsi" w:cstheme="minorHAnsi"/>
              </w:rPr>
              <w:t xml:space="preserve"> for this week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216FE99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9B42B0" w:rsidRPr="00506C33" w14:paraId="1CC40BB9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0B099A9" w14:textId="33046E90" w:rsidR="009B42B0" w:rsidRPr="00751DD0" w:rsidRDefault="00751DD0" w:rsidP="001D5BE2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751DD0">
              <w:rPr>
                <w:rFonts w:asciiTheme="majorHAnsi" w:hAnsiTheme="majorHAnsi"/>
                <w:b/>
              </w:rPr>
              <w:t>GE1 subcommittee review of rubric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C2889FF" w14:textId="2E67C282" w:rsidR="00751DD0" w:rsidRPr="00751DD0" w:rsidRDefault="00751DD0" w:rsidP="00751DD0">
            <w:pPr>
              <w:spacing w:after="160" w:line="259" w:lineRule="auto"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t>No changes recommended.</w:t>
            </w:r>
          </w:p>
          <w:p w14:paraId="7358F6F4" w14:textId="77777777" w:rsidR="0091331A" w:rsidRPr="00751DD0" w:rsidRDefault="0091331A" w:rsidP="009B42B0">
            <w:pPr>
              <w:pStyle w:val="ListParagraph"/>
              <w:ind w:left="-18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706D91D" w14:textId="77777777" w:rsidR="009B42B0" w:rsidRPr="00506C33" w:rsidRDefault="009B42B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1DF3" w:rsidRPr="00506C33" w14:paraId="3EAC8875" w14:textId="77777777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02780C" w14:textId="7D44F13A" w:rsidR="00740FE9" w:rsidRPr="00751DD0" w:rsidRDefault="00751DD0" w:rsidP="001D5BE2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751DD0">
              <w:rPr>
                <w:rFonts w:asciiTheme="majorHAnsi" w:hAnsiTheme="majorHAnsi"/>
                <w:b/>
              </w:rPr>
              <w:t>GE4 subcommittee review of rubric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4ADA0B1" w14:textId="24BBBF67" w:rsidR="00751DD0" w:rsidRPr="00751DD0" w:rsidRDefault="001A0635" w:rsidP="00751DD0">
            <w:pPr>
              <w:spacing w:after="160" w:line="259" w:lineRule="auto"/>
              <w:rPr>
                <w:rFonts w:asciiTheme="minorHAnsi" w:eastAsia="Times New Roman" w:hAnsiTheme="minorHAnsi" w:cstheme="minorHAnsi"/>
                <w:lang w:val="en-CA"/>
              </w:rPr>
            </w:pPr>
            <w:r>
              <w:rPr>
                <w:rFonts w:asciiTheme="minorHAnsi" w:eastAsia="Times New Roman" w:hAnsiTheme="minorHAnsi" w:cstheme="minorHAnsi"/>
                <w:lang w:val="en-CA"/>
              </w:rPr>
              <w:t>W</w:t>
            </w:r>
            <w:r w:rsidR="00751DD0" w:rsidRPr="00751DD0">
              <w:rPr>
                <w:rFonts w:asciiTheme="minorHAnsi" w:eastAsia="Times New Roman" w:hAnsiTheme="minorHAnsi" w:cstheme="minorHAnsi"/>
                <w:lang w:val="en-CA"/>
              </w:rPr>
              <w:t>ill change SLO1 criteria from “the narrative” to “narratives” in the rubric.</w:t>
            </w:r>
          </w:p>
          <w:p w14:paraId="5F2E8C3C" w14:textId="58E7465D" w:rsidR="00B909CC" w:rsidRPr="00751DD0" w:rsidRDefault="0091331A" w:rsidP="00751DD0">
            <w:pPr>
              <w:rPr>
                <w:rFonts w:asciiTheme="minorHAnsi" w:hAnsiTheme="minorHAnsi" w:cstheme="minorHAnsi"/>
              </w:rPr>
            </w:pPr>
            <w:r w:rsidRPr="00751DD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7C6BF7B" w14:textId="77777777" w:rsidR="001D3114" w:rsidRPr="00B909CC" w:rsidRDefault="001D3114" w:rsidP="00B909CC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10B86" w:rsidRPr="00506C33" w14:paraId="4E0150C1" w14:textId="77777777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FBC1DF" w14:textId="4FBB8677" w:rsidR="00210B86" w:rsidRPr="00751DD0" w:rsidRDefault="00751DD0" w:rsidP="00B909CC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751DD0">
              <w:rPr>
                <w:rFonts w:asciiTheme="majorHAnsi" w:hAnsiTheme="majorHAnsi"/>
                <w:b/>
              </w:rPr>
              <w:t>Writing Intensive review of rubric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F9541BC" w14:textId="38B51FF0" w:rsidR="00210B86" w:rsidRPr="00751DD0" w:rsidRDefault="00751DD0" w:rsidP="00751DD0">
            <w:pPr>
              <w:pStyle w:val="ListParagraph"/>
              <w:spacing w:after="160"/>
              <w:ind w:left="360"/>
              <w:rPr>
                <w:rFonts w:asciiTheme="minorHAnsi" w:hAnsiTheme="minorHAnsi" w:cstheme="minorHAnsi"/>
              </w:rPr>
            </w:pPr>
            <w:r w:rsidRPr="00751DD0">
              <w:rPr>
                <w:rFonts w:asciiTheme="minorHAnsi" w:hAnsiTheme="minorHAnsi" w:cstheme="minorHAnsi"/>
              </w:rPr>
              <w:t>Need to assess process, not just product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C07B03F" w14:textId="77777777" w:rsidR="00210B86" w:rsidRDefault="00210B86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20C48" w:rsidRPr="00506C33" w14:paraId="1239BD3D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45ECF79" w14:textId="764D1376" w:rsidR="00820C48" w:rsidRP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751DD0">
              <w:rPr>
                <w:rFonts w:asciiTheme="majorHAnsi" w:hAnsiTheme="majorHAnsi"/>
                <w:b/>
              </w:rPr>
              <w:t>Syllabus + Assessment Review Procedures Overview</w:t>
            </w:r>
          </w:p>
          <w:p w14:paraId="655AF134" w14:textId="77777777" w:rsidR="00751DD0" w:rsidRP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</w:p>
          <w:p w14:paraId="2383DD4C" w14:textId="187FE1CE" w:rsidR="00751DD0" w:rsidRP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C7035D7" w14:textId="77777777" w:rsidR="00751DD0" w:rsidRPr="00751DD0" w:rsidRDefault="00751DD0" w:rsidP="00751DD0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t>Discussed how to use checklist</w:t>
            </w:r>
          </w:p>
          <w:p w14:paraId="27CE5C16" w14:textId="77777777" w:rsidR="00751DD0" w:rsidRPr="00751DD0" w:rsidRDefault="00751DD0" w:rsidP="00751DD0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t>Did example of MAT101 on Teams</w:t>
            </w:r>
          </w:p>
          <w:p w14:paraId="32AF8FE2" w14:textId="77777777" w:rsidR="00751DD0" w:rsidRPr="00751DD0" w:rsidRDefault="00751DD0" w:rsidP="00751DD0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t>Question was asked about how feedback will be given, was mentioned dept. chairs will be CC’ed with any feedback</w:t>
            </w:r>
          </w:p>
          <w:p w14:paraId="142FAD6B" w14:textId="77777777" w:rsidR="00751DD0" w:rsidRPr="00751DD0" w:rsidRDefault="00751DD0" w:rsidP="00751DD0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t>Subcommittees will need to decide how to partition syllabus and assessment reviews</w:t>
            </w:r>
          </w:p>
          <w:p w14:paraId="54E84656" w14:textId="1CD92679" w:rsidR="009D67EF" w:rsidRDefault="009D67EF" w:rsidP="00751DD0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>
              <w:rPr>
                <w:rFonts w:asciiTheme="minorHAnsi" w:eastAsia="Times New Roman" w:hAnsiTheme="minorHAnsi" w:cstheme="minorHAnsi"/>
                <w:lang w:val="en-CA"/>
              </w:rPr>
              <w:t>Subcommittees should continue to check the Assessment folder between now and Dec. 3 for additional submissions, as they are still being submitted.</w:t>
            </w:r>
          </w:p>
          <w:p w14:paraId="51A5C06E" w14:textId="212B1FA0" w:rsidR="009D67EF" w:rsidRPr="009D67EF" w:rsidRDefault="009D67EF" w:rsidP="009D67EF">
            <w:pPr>
              <w:numPr>
                <w:ilvl w:val="0"/>
                <w:numId w:val="17"/>
              </w:numPr>
              <w:spacing w:after="160" w:line="259" w:lineRule="auto"/>
              <w:contextualSpacing/>
              <w:rPr>
                <w:rFonts w:asciiTheme="minorHAnsi" w:eastAsia="Times New Roman" w:hAnsiTheme="minorHAnsi" w:cstheme="minorHAnsi"/>
                <w:lang w:val="en-CA"/>
              </w:rPr>
            </w:pPr>
            <w:r w:rsidRPr="00751DD0">
              <w:rPr>
                <w:rFonts w:asciiTheme="minorHAnsi" w:eastAsia="Times New Roman" w:hAnsiTheme="minorHAnsi" w:cstheme="minorHAnsi"/>
                <w:lang w:val="en-CA"/>
              </w:rPr>
              <w:lastRenderedPageBreak/>
              <w:t xml:space="preserve">Subcommittees should </w:t>
            </w:r>
            <w:r>
              <w:rPr>
                <w:rFonts w:asciiTheme="minorHAnsi" w:eastAsia="Times New Roman" w:hAnsiTheme="minorHAnsi" w:cstheme="minorHAnsi"/>
                <w:lang w:val="en-CA"/>
              </w:rPr>
              <w:t>upload a</w:t>
            </w:r>
            <w:r w:rsidRPr="00751DD0">
              <w:rPr>
                <w:rFonts w:asciiTheme="minorHAnsi" w:eastAsia="Times New Roman" w:hAnsiTheme="minorHAnsi" w:cstheme="minorHAnsi"/>
                <w:lang w:val="en-CA"/>
              </w:rPr>
              <w:t xml:space="preserve"> consolidated </w:t>
            </w:r>
            <w:r>
              <w:rPr>
                <w:rFonts w:asciiTheme="minorHAnsi" w:eastAsia="Times New Roman" w:hAnsiTheme="minorHAnsi" w:cstheme="minorHAnsi"/>
                <w:lang w:val="en-CA"/>
              </w:rPr>
              <w:t>checklist file</w:t>
            </w:r>
            <w:r w:rsidRPr="00751DD0">
              <w:rPr>
                <w:rFonts w:asciiTheme="minorHAnsi" w:eastAsia="Times New Roman" w:hAnsiTheme="minorHAnsi" w:cstheme="minorHAnsi"/>
                <w:lang w:val="en-CA"/>
              </w:rPr>
              <w:t xml:space="preserve"> to </w:t>
            </w:r>
            <w:r>
              <w:rPr>
                <w:rFonts w:asciiTheme="minorHAnsi" w:eastAsia="Times New Roman" w:hAnsiTheme="minorHAnsi" w:cstheme="minorHAnsi"/>
                <w:lang w:val="en-CA"/>
              </w:rPr>
              <w:t>the Assessment folder in the GE Team prior to the</w:t>
            </w:r>
            <w:r w:rsidRPr="00751DD0">
              <w:rPr>
                <w:rFonts w:asciiTheme="minorHAnsi" w:eastAsia="Times New Roman" w:hAnsiTheme="minorHAnsi" w:cstheme="minorHAnsi"/>
                <w:lang w:val="en-CA"/>
              </w:rPr>
              <w:t xml:space="preserve"> Dec 3</w:t>
            </w:r>
            <w:r>
              <w:rPr>
                <w:rFonts w:asciiTheme="minorHAnsi" w:eastAsia="Times New Roman" w:hAnsiTheme="minorHAnsi" w:cstheme="minorHAnsi"/>
                <w:lang w:val="en-CA"/>
              </w:rPr>
              <w:t xml:space="preserve"> meeting.</w:t>
            </w:r>
          </w:p>
          <w:p w14:paraId="14CD76A4" w14:textId="77777777" w:rsidR="00820C48" w:rsidRPr="00751DD0" w:rsidRDefault="00820C48" w:rsidP="00820C48">
            <w:pPr>
              <w:pStyle w:val="ListParagraph"/>
              <w:ind w:left="-18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94D36BD" w14:textId="17970D23" w:rsidR="00820C48" w:rsidRPr="00506C33" w:rsidRDefault="00820C48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5F7167EF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BCE6356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7C5A6AB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497D273" w14:textId="611A6C64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adjourned</w:t>
            </w:r>
          </w:p>
        </w:tc>
      </w:tr>
      <w:tr w:rsidR="00751DD0" w:rsidRPr="00506C33" w14:paraId="1BD952A7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CAD13B8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6DA2FCB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B685031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13D93A80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B44850A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EB0CF91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01795C4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305F1068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FA6001E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E5F3A8A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5655B073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66639BD3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A053D72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46132C2F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6892E4E2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50B9DFAE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165DD2CF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86D0AEB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7A48AA4A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51DD0" w:rsidRPr="00506C33" w14:paraId="56BCBC55" w14:textId="77777777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05C6E75D" w14:textId="77777777" w:rsidR="00751DD0" w:rsidRDefault="00751DD0" w:rsidP="00820C48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3AA68366" w14:textId="77777777" w:rsidR="00751DD0" w:rsidRDefault="00751DD0" w:rsidP="00820C48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14:paraId="210BA4C4" w14:textId="77777777" w:rsidR="00751DD0" w:rsidRDefault="00751DD0" w:rsidP="00820C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4C1D9910" w14:textId="77777777"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14:paraId="2685D4BA" w14:textId="77777777"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14:paraId="773EBC35" w14:textId="77777777" w:rsidR="00820C48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</w:p>
    <w:p w14:paraId="3CC738E3" w14:textId="66169B0A" w:rsidR="0072704A" w:rsidRDefault="009C5796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Garrett Otto</w:t>
      </w:r>
    </w:p>
    <w:p w14:paraId="41DE2B37" w14:textId="77777777"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368E5" w14:textId="77777777" w:rsidR="000E2ABA" w:rsidRDefault="000E2ABA" w:rsidP="00097DBB">
      <w:r>
        <w:separator/>
      </w:r>
    </w:p>
  </w:endnote>
  <w:endnote w:type="continuationSeparator" w:id="0">
    <w:p w14:paraId="70E5CC09" w14:textId="77777777" w:rsidR="000E2ABA" w:rsidRDefault="000E2ABA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72EAE" w14:textId="77777777"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4738" w14:textId="77777777" w:rsidR="000E2ABA" w:rsidRDefault="000E2ABA" w:rsidP="00097DBB">
      <w:r>
        <w:separator/>
      </w:r>
    </w:p>
  </w:footnote>
  <w:footnote w:type="continuationSeparator" w:id="0">
    <w:p w14:paraId="70AD9D16" w14:textId="77777777" w:rsidR="000E2ABA" w:rsidRDefault="000E2ABA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1524"/>
    <w:multiLevelType w:val="hybridMultilevel"/>
    <w:tmpl w:val="5A4EF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B84"/>
    <w:multiLevelType w:val="hybridMultilevel"/>
    <w:tmpl w:val="8480B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10F"/>
    <w:multiLevelType w:val="hybridMultilevel"/>
    <w:tmpl w:val="1C60F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C4754D"/>
    <w:multiLevelType w:val="hybridMultilevel"/>
    <w:tmpl w:val="D2EC39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 w15:restartNumberingAfterBreak="0">
    <w:nsid w:val="435B359C"/>
    <w:multiLevelType w:val="hybridMultilevel"/>
    <w:tmpl w:val="CC2A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F2F23"/>
    <w:multiLevelType w:val="hybridMultilevel"/>
    <w:tmpl w:val="F8D21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9"/>
  </w:num>
  <w:num w:numId="8">
    <w:abstractNumId w:val="11"/>
  </w:num>
  <w:num w:numId="9">
    <w:abstractNumId w:val="12"/>
  </w:num>
  <w:num w:numId="10">
    <w:abstractNumId w:val="3"/>
  </w:num>
  <w:num w:numId="11">
    <w:abstractNumId w:val="15"/>
  </w:num>
  <w:num w:numId="12">
    <w:abstractNumId w:val="4"/>
  </w:num>
  <w:num w:numId="13">
    <w:abstractNumId w:val="5"/>
  </w:num>
  <w:num w:numId="14">
    <w:abstractNumId w:val="0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2ABA"/>
    <w:rsid w:val="000E5D05"/>
    <w:rsid w:val="000E62A3"/>
    <w:rsid w:val="00100921"/>
    <w:rsid w:val="001100A4"/>
    <w:rsid w:val="001115BD"/>
    <w:rsid w:val="001176D4"/>
    <w:rsid w:val="00126A5F"/>
    <w:rsid w:val="001306FE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0635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1BD0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1DD0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077B"/>
    <w:rsid w:val="007C2F3D"/>
    <w:rsid w:val="007C653D"/>
    <w:rsid w:val="007D4085"/>
    <w:rsid w:val="007D4579"/>
    <w:rsid w:val="007F4F03"/>
    <w:rsid w:val="007F5E2A"/>
    <w:rsid w:val="00805846"/>
    <w:rsid w:val="00813C2B"/>
    <w:rsid w:val="00820C48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331A"/>
    <w:rsid w:val="00914B58"/>
    <w:rsid w:val="00924305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C5796"/>
    <w:rsid w:val="009D0B8D"/>
    <w:rsid w:val="009D379F"/>
    <w:rsid w:val="009D67EF"/>
    <w:rsid w:val="009D7266"/>
    <w:rsid w:val="009F3CA7"/>
    <w:rsid w:val="00A01B44"/>
    <w:rsid w:val="00A0203B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A3DCD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16E03"/>
    <w:rsid w:val="00B21957"/>
    <w:rsid w:val="00B2424D"/>
    <w:rsid w:val="00B336FF"/>
    <w:rsid w:val="00B352FE"/>
    <w:rsid w:val="00B37B37"/>
    <w:rsid w:val="00B45B47"/>
    <w:rsid w:val="00B5098A"/>
    <w:rsid w:val="00B62571"/>
    <w:rsid w:val="00B74988"/>
    <w:rsid w:val="00B909CC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27980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9694D"/>
    <w:rsid w:val="00DA45DE"/>
    <w:rsid w:val="00DA7741"/>
    <w:rsid w:val="00DA7825"/>
    <w:rsid w:val="00DB1467"/>
    <w:rsid w:val="00DB1F95"/>
    <w:rsid w:val="00DC44BE"/>
    <w:rsid w:val="00DD192B"/>
    <w:rsid w:val="00DD45DC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A3DBF"/>
  <w15:docId w15:val="{BAAD2BEA-4094-4B5C-9816-1B09A949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Batang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Lauren deLaubell</cp:lastModifiedBy>
  <cp:revision>5</cp:revision>
  <cp:lastPrinted>2012-02-03T14:02:00Z</cp:lastPrinted>
  <dcterms:created xsi:type="dcterms:W3CDTF">2020-11-19T18:55:00Z</dcterms:created>
  <dcterms:modified xsi:type="dcterms:W3CDTF">2020-11-19T18:57:00Z</dcterms:modified>
</cp:coreProperties>
</file>